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- 903</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45,44,884.00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APOORV DHYANI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BKVPD7868P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539682139049</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A-34 HEMU COLONY GULMOHAR ROAD NEAR SAHAPURA POLICE STATION HUZUR TRILANGA BHOPAL</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RAMAKANT DHYANI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60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AFOPD2558R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518085124728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A-34 HEMU COLONY GULMOHAR ROAD NEAR SAHAPURA POLICE STATION HUZUR TRILANGA BHOPAL</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- 903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09th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- 903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09th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3,74,964.00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Three Lakh Seventy Four Thousand Nine Hundred Sixty Four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- 903</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09th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45,44,884.00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five Lakh Forty Four Thousand Eight Hundred Eighty Four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45,44,884.00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five Lakh Forty Four Thousand Eight Hundred Eighty Four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4,54,488.40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2,27,244.20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4,54,488.40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2,27,244.20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2,27,244.20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1,36,346.52</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2,27,244.20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45,44,884.00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APOORV DHYANI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BKVPD7868P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539682139049</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A-34 HEMU COLONY GULMOHAR ROAD NEAR SAHAPURA POLICE STATION HUZUR TRILANGA BHOPAL</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RAMAKANT DHYANI</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60</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AFOPD2558R</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518085124728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A-34 HEMU COLONY GULMOHAR ROAD NEAR SAHAPURA POLICE STATION HUZUR TRILANGA BHOPAL</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- 903</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09th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APOORV DHYANI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RAMAKANT DHYANI</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